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A51BC" w:rsidTr="004A51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51BC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51BC" w:rsidSect="004A51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51BC" w:rsidTr="004A51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51BC" w:rsidSect="004A51B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A51BC" w:rsidTr="004A51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51BC" w:rsidTr="004A51B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51BC" w:rsidRPr="004A51BC" w:rsidRDefault="004A51BC" w:rsidP="004A51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51BC" w:rsidRPr="004A51BC" w:rsidRDefault="004A51BC" w:rsidP="004A51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51BC" w:rsidRPr="004A51BC" w:rsidSect="004A51B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BC" w:rsidRDefault="004A51BC" w:rsidP="004A51BC">
      <w:pPr>
        <w:spacing w:line="240" w:lineRule="auto"/>
      </w:pPr>
      <w:r>
        <w:separator/>
      </w:r>
    </w:p>
  </w:endnote>
  <w:endnote w:type="continuationSeparator" w:id="0">
    <w:p w:rsidR="004A51BC" w:rsidRDefault="004A51BC" w:rsidP="004A5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Default="004A51B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Pr="004A51BC" w:rsidRDefault="004A51BC" w:rsidP="004A51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Default="004A51B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BC" w:rsidRDefault="004A51BC" w:rsidP="004A51BC">
      <w:pPr>
        <w:spacing w:line="240" w:lineRule="auto"/>
      </w:pPr>
      <w:r>
        <w:separator/>
      </w:r>
    </w:p>
  </w:footnote>
  <w:footnote w:type="continuationSeparator" w:id="0">
    <w:p w:rsidR="004A51BC" w:rsidRDefault="004A51BC" w:rsidP="004A51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Default="004A51B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Pr="004A51BC" w:rsidRDefault="004A51BC" w:rsidP="004A51BC">
    <w:pPr>
      <w:pStyle w:val="Sidehoved"/>
      <w:jc w:val="center"/>
      <w:rPr>
        <w:rFonts w:ascii="Arial" w:hAnsi="Arial" w:cs="Arial"/>
      </w:rPr>
    </w:pPr>
    <w:r w:rsidRPr="004A51BC">
      <w:rPr>
        <w:rFonts w:ascii="Arial" w:hAnsi="Arial" w:cs="Arial"/>
      </w:rPr>
      <w:t>Servicebeskrivelse</w:t>
    </w:r>
  </w:p>
  <w:p w:rsidR="004A51BC" w:rsidRPr="004A51BC" w:rsidRDefault="004A51BC" w:rsidP="004A51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Default="004A51B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Pr="004A51BC" w:rsidRDefault="004A51BC" w:rsidP="004A51BC">
    <w:pPr>
      <w:pStyle w:val="Sidehoved"/>
      <w:jc w:val="center"/>
      <w:rPr>
        <w:rFonts w:ascii="Arial" w:hAnsi="Arial" w:cs="Arial"/>
      </w:rPr>
    </w:pPr>
    <w:r w:rsidRPr="004A51BC">
      <w:rPr>
        <w:rFonts w:ascii="Arial" w:hAnsi="Arial" w:cs="Arial"/>
      </w:rPr>
      <w:t>Datastrukturer</w:t>
    </w:r>
  </w:p>
  <w:p w:rsidR="004A51BC" w:rsidRPr="004A51BC" w:rsidRDefault="004A51BC" w:rsidP="004A51B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1BC" w:rsidRDefault="004A51BC" w:rsidP="004A51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51BC" w:rsidRPr="004A51BC" w:rsidRDefault="004A51BC" w:rsidP="004A51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64AE"/>
    <w:multiLevelType w:val="multilevel"/>
    <w:tmpl w:val="4E8A53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1BC"/>
    <w:rsid w:val="000F07CF"/>
    <w:rsid w:val="004A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AEB4D-9944-4D77-B6CA-CF1ADC1D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51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51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51B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51B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51B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51B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51B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51B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51B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51B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51B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51B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51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51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51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51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51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51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51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51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51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51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51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51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51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51BC"/>
  </w:style>
  <w:style w:type="paragraph" w:styleId="Sidefod">
    <w:name w:val="footer"/>
    <w:basedOn w:val="Normal"/>
    <w:link w:val="SidefodTegn"/>
    <w:uiPriority w:val="99"/>
    <w:unhideWhenUsed/>
    <w:rsid w:val="004A51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5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2016-10-05T09:18:00Z</dcterms:modified>
</cp:coreProperties>
</file>